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</w:t>
      </w:r>
      <w:proofErr w:type="spellEnd"/>
      <w:r w:rsidR="0047350A">
        <w:rPr>
          <w:sz w:val="27"/>
          <w:szCs w:val="27"/>
        </w:rPr>
        <w:t>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8E44EF">
        <w:t>Karel Škvor</w:t>
      </w:r>
      <w:r w:rsidR="006E109B">
        <w:t xml:space="preserve">, </w:t>
      </w:r>
      <w:proofErr w:type="spellStart"/>
      <w:r w:rsidR="006E109B">
        <w:t>DiS</w:t>
      </w:r>
      <w:proofErr w:type="spellEnd"/>
      <w:r w:rsidR="006E109B">
        <w:t>.</w:t>
      </w:r>
    </w:p>
    <w:p w:rsidR="00DE229F" w:rsidRDefault="00883756" w:rsidP="005E1719">
      <w:pPr>
        <w:pStyle w:val="Normlnweb"/>
        <w:ind w:left="2552" w:hanging="2552"/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6E109B">
        <w:t xml:space="preserve">  </w:t>
      </w:r>
      <w:r w:rsidR="007D2236" w:rsidRPr="007D2236">
        <w:t>INSTITUT KAUCE V OPTICE SPRÁVNÍHO PRÁ</w:t>
      </w:r>
      <w:r w:rsidR="007D2236">
        <w:t>VA</w:t>
      </w:r>
    </w:p>
    <w:p w:rsidR="002D6F9F" w:rsidRDefault="002D6F9F" w:rsidP="005E1719">
      <w:pPr>
        <w:pStyle w:val="Normlnweb"/>
        <w:ind w:left="2552" w:hanging="2552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1D395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8A5AAB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9C3A9D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9C3A9D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8A5AAB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8A5AAB" w:rsidRDefault="008A5AAB" w:rsidP="00DC390F">
      <w:pPr>
        <w:pStyle w:val="Normlnweb"/>
        <w:spacing w:before="0" w:beforeAutospacing="0" w:after="120"/>
        <w:ind w:firstLine="709"/>
        <w:jc w:val="both"/>
        <w:rPr>
          <w:bCs/>
        </w:rPr>
      </w:pPr>
    </w:p>
    <w:p w:rsidR="008A5AAB" w:rsidRDefault="008A5AAB" w:rsidP="008A5AAB">
      <w:pPr>
        <w:pStyle w:val="Normlnweb"/>
        <w:spacing w:before="0" w:beforeAutospacing="0" w:after="120"/>
        <w:ind w:firstLine="709"/>
        <w:jc w:val="both"/>
        <w:rPr>
          <w:b/>
          <w:bCs/>
        </w:rPr>
      </w:pPr>
      <w:r w:rsidRPr="00A93A2C">
        <w:rPr>
          <w:bCs/>
        </w:rPr>
        <w:t xml:space="preserve">Autor </w:t>
      </w:r>
      <w:r>
        <w:rPr>
          <w:bCs/>
        </w:rPr>
        <w:t>systematicky a uceleným způsobem zpracoval problematiku kauce ve správním řízení, využil vhodně a v dostatečné míře odborné literatury a vlastní zkušenosti a zdroje</w:t>
      </w:r>
      <w:r w:rsidR="00CD2570">
        <w:rPr>
          <w:bCs/>
        </w:rPr>
        <w:t xml:space="preserve"> a projevil dostatečnou invenci</w:t>
      </w:r>
      <w:r>
        <w:rPr>
          <w:bCs/>
        </w:rPr>
        <w:t xml:space="preserve">. Vybrané téma je v odborné i laické veřejnosti aktuální a je zpracované ve vyšší míře odborných znalostí a vyjadřovacích dovedností požadovaných od absolventa bakalářského studia vysoké školy. </w:t>
      </w:r>
    </w:p>
    <w:p w:rsidR="00A252E6" w:rsidRPr="00CD2CA0" w:rsidRDefault="00A252E6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7537C0">
        <w:rPr>
          <w:bCs/>
        </w:rPr>
        <w:t>dovozují</w:t>
      </w:r>
      <w:r>
        <w:rPr>
          <w:bCs/>
        </w:rPr>
        <w:t xml:space="preserve"> v obsahu práce a vzhledem k výše uvedenému hodnocení ji celkově hodnotím kvalifikačním stupněm „</w:t>
      </w:r>
      <w:r w:rsidR="00CD2570">
        <w:rPr>
          <w:bCs/>
        </w:rPr>
        <w:t>A</w:t>
      </w:r>
      <w:r>
        <w:rPr>
          <w:bCs/>
        </w:rPr>
        <w:t>“ a doporučuji ji k obhajobě.</w:t>
      </w:r>
    </w:p>
    <w:bookmarkEnd w:id="0"/>
    <w:p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AC477A" w:rsidRDefault="00CD2570" w:rsidP="00172EFA">
      <w:pPr>
        <w:pStyle w:val="Normlnweb"/>
        <w:spacing w:after="0"/>
        <w:ind w:left="426" w:hanging="426"/>
        <w:jc w:val="both"/>
        <w:rPr>
          <w:bCs/>
        </w:rPr>
      </w:pPr>
      <w:r>
        <w:rPr>
          <w:bCs/>
        </w:rPr>
        <w:t>1</w:t>
      </w:r>
      <w:r w:rsidR="00AC477A">
        <w:rPr>
          <w:bCs/>
        </w:rPr>
        <w:t xml:space="preserve">) </w:t>
      </w:r>
      <w:r>
        <w:rPr>
          <w:bCs/>
        </w:rPr>
        <w:t xml:space="preserve">V obecné rovině porovnejte </w:t>
      </w:r>
      <w:r w:rsidR="00AC585A">
        <w:rPr>
          <w:bCs/>
        </w:rPr>
        <w:t xml:space="preserve">naše </w:t>
      </w:r>
      <w:r>
        <w:rPr>
          <w:bCs/>
        </w:rPr>
        <w:t>podmínky realizac</w:t>
      </w:r>
      <w:r w:rsidR="00AC585A">
        <w:rPr>
          <w:bCs/>
        </w:rPr>
        <w:t>e institutu</w:t>
      </w:r>
      <w:r>
        <w:rPr>
          <w:bCs/>
        </w:rPr>
        <w:t xml:space="preserve"> kauce při řešení</w:t>
      </w:r>
      <w:r w:rsidR="00AC585A">
        <w:rPr>
          <w:bCs/>
        </w:rPr>
        <w:t xml:space="preserve"> dopravních deliktů s podmínkami v některých ze sousedních zemích. </w:t>
      </w:r>
      <w:r>
        <w:rPr>
          <w:bCs/>
        </w:rPr>
        <w:t xml:space="preserve"> </w:t>
      </w:r>
      <w:r w:rsidR="00AC477A">
        <w:rPr>
          <w:bCs/>
        </w:rPr>
        <w:t xml:space="preserve"> </w:t>
      </w:r>
      <w:bookmarkStart w:id="1" w:name="_GoBack"/>
      <w:bookmarkEnd w:id="1"/>
    </w:p>
    <w:p w:rsidR="00904A61" w:rsidRDefault="00904A61">
      <w:pPr>
        <w:pStyle w:val="Normlnweb"/>
        <w:spacing w:after="0"/>
        <w:rPr>
          <w:bCs/>
        </w:rPr>
      </w:pPr>
    </w:p>
    <w:p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D6" w:rsidRDefault="00C451D6" w:rsidP="00523353">
      <w:pPr>
        <w:pStyle w:val="Normlnweb"/>
      </w:pPr>
      <w:r>
        <w:separator/>
      </w:r>
    </w:p>
  </w:endnote>
  <w:endnote w:type="continuationSeparator" w:id="0">
    <w:p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</w:t>
          </w:r>
          <w:proofErr w:type="spellStart"/>
          <w:r w:rsidRPr="00E93B77">
            <w:rPr>
              <w:color w:val="999999"/>
              <w:sz w:val="20"/>
              <w:szCs w:val="20"/>
            </w:rPr>
            <w:t>very</w:t>
          </w:r>
          <w:proofErr w:type="spellEnd"/>
          <w:r w:rsidRPr="00E93B77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9C3A9D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518F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9C3A9D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518FC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D6" w:rsidRDefault="00C451D6" w:rsidP="00523353">
      <w:pPr>
        <w:pStyle w:val="Normlnweb"/>
      </w:pPr>
      <w:r>
        <w:separator/>
      </w:r>
    </w:p>
  </w:footnote>
  <w:footnote w:type="continuationSeparator" w:id="0">
    <w:p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40328"/>
    <w:rsid w:val="00047B96"/>
    <w:rsid w:val="000502F1"/>
    <w:rsid w:val="00061766"/>
    <w:rsid w:val="000755A4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5418"/>
    <w:rsid w:val="001C15FF"/>
    <w:rsid w:val="001D395B"/>
    <w:rsid w:val="001E6E73"/>
    <w:rsid w:val="001F1848"/>
    <w:rsid w:val="001F7EDF"/>
    <w:rsid w:val="00207E8A"/>
    <w:rsid w:val="00217440"/>
    <w:rsid w:val="0022408B"/>
    <w:rsid w:val="002542E8"/>
    <w:rsid w:val="00254605"/>
    <w:rsid w:val="00262025"/>
    <w:rsid w:val="0026217E"/>
    <w:rsid w:val="0026224A"/>
    <w:rsid w:val="00267577"/>
    <w:rsid w:val="00272CD5"/>
    <w:rsid w:val="00280F23"/>
    <w:rsid w:val="00284870"/>
    <w:rsid w:val="002A38FF"/>
    <w:rsid w:val="002B3A3A"/>
    <w:rsid w:val="002C6F1F"/>
    <w:rsid w:val="002D3160"/>
    <w:rsid w:val="002D6F9F"/>
    <w:rsid w:val="002E1983"/>
    <w:rsid w:val="00303433"/>
    <w:rsid w:val="00354DEE"/>
    <w:rsid w:val="00366780"/>
    <w:rsid w:val="00451822"/>
    <w:rsid w:val="00454445"/>
    <w:rsid w:val="0046420E"/>
    <w:rsid w:val="0047350A"/>
    <w:rsid w:val="004856DB"/>
    <w:rsid w:val="004B2B3D"/>
    <w:rsid w:val="004B437E"/>
    <w:rsid w:val="004F62E8"/>
    <w:rsid w:val="00523353"/>
    <w:rsid w:val="00525EA4"/>
    <w:rsid w:val="00540747"/>
    <w:rsid w:val="005534E2"/>
    <w:rsid w:val="00576AC9"/>
    <w:rsid w:val="00577A4E"/>
    <w:rsid w:val="00585430"/>
    <w:rsid w:val="005A0B65"/>
    <w:rsid w:val="005A6EDA"/>
    <w:rsid w:val="005D6348"/>
    <w:rsid w:val="005E1719"/>
    <w:rsid w:val="005E1A40"/>
    <w:rsid w:val="00633479"/>
    <w:rsid w:val="0068587E"/>
    <w:rsid w:val="006A0CE6"/>
    <w:rsid w:val="006A5530"/>
    <w:rsid w:val="006B442E"/>
    <w:rsid w:val="006E109B"/>
    <w:rsid w:val="0070126A"/>
    <w:rsid w:val="0070334C"/>
    <w:rsid w:val="00707DB8"/>
    <w:rsid w:val="00712CB8"/>
    <w:rsid w:val="00726948"/>
    <w:rsid w:val="0073724F"/>
    <w:rsid w:val="00744CAB"/>
    <w:rsid w:val="007537C0"/>
    <w:rsid w:val="0077306A"/>
    <w:rsid w:val="007740E7"/>
    <w:rsid w:val="00787018"/>
    <w:rsid w:val="007C0206"/>
    <w:rsid w:val="007C6C6E"/>
    <w:rsid w:val="007D2236"/>
    <w:rsid w:val="007D2726"/>
    <w:rsid w:val="007D7D77"/>
    <w:rsid w:val="00824ABC"/>
    <w:rsid w:val="008347B8"/>
    <w:rsid w:val="00846221"/>
    <w:rsid w:val="00854B12"/>
    <w:rsid w:val="00856B96"/>
    <w:rsid w:val="00874988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77F1D"/>
    <w:rsid w:val="009C3A9D"/>
    <w:rsid w:val="009C6177"/>
    <w:rsid w:val="009C6BAA"/>
    <w:rsid w:val="009C73F7"/>
    <w:rsid w:val="00A24020"/>
    <w:rsid w:val="00A252E6"/>
    <w:rsid w:val="00A33B9D"/>
    <w:rsid w:val="00A3605C"/>
    <w:rsid w:val="00A437F1"/>
    <w:rsid w:val="00A96EA6"/>
    <w:rsid w:val="00AC477A"/>
    <w:rsid w:val="00AC585A"/>
    <w:rsid w:val="00B313E2"/>
    <w:rsid w:val="00B329A3"/>
    <w:rsid w:val="00B337D9"/>
    <w:rsid w:val="00B971F5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570"/>
    <w:rsid w:val="00CD2CA0"/>
    <w:rsid w:val="00CE6171"/>
    <w:rsid w:val="00CF0222"/>
    <w:rsid w:val="00D4472C"/>
    <w:rsid w:val="00D518FC"/>
    <w:rsid w:val="00D54195"/>
    <w:rsid w:val="00D55EDF"/>
    <w:rsid w:val="00D6336C"/>
    <w:rsid w:val="00D7389C"/>
    <w:rsid w:val="00DB4EF5"/>
    <w:rsid w:val="00DB6F18"/>
    <w:rsid w:val="00DC390F"/>
    <w:rsid w:val="00DD550F"/>
    <w:rsid w:val="00DE229F"/>
    <w:rsid w:val="00E37720"/>
    <w:rsid w:val="00E443DD"/>
    <w:rsid w:val="00E64C39"/>
    <w:rsid w:val="00E75665"/>
    <w:rsid w:val="00E92994"/>
    <w:rsid w:val="00E93B77"/>
    <w:rsid w:val="00E94FD2"/>
    <w:rsid w:val="00EA1746"/>
    <w:rsid w:val="00EB37E7"/>
    <w:rsid w:val="00ED31F6"/>
    <w:rsid w:val="00ED3CB9"/>
    <w:rsid w:val="00EF2B4B"/>
    <w:rsid w:val="00F07B48"/>
    <w:rsid w:val="00F33526"/>
    <w:rsid w:val="00F540E2"/>
    <w:rsid w:val="00F57808"/>
    <w:rsid w:val="00F86E5E"/>
    <w:rsid w:val="00FA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9C3A9D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9C3A9D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C3A9D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9C3A9D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basedOn w:val="Standardnpsmoodstavce"/>
    <w:rsid w:val="00EA1746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4A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2018-05-02T08:56:00Z</dcterms:created>
  <dcterms:modified xsi:type="dcterms:W3CDTF">2018-05-02T08:56:00Z</dcterms:modified>
</cp:coreProperties>
</file>